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14" w:rsidRDefault="008369C8" w:rsidP="00E77C14">
      <w:pPr>
        <w:pStyle w:val="a6"/>
        <w:jc w:val="right"/>
        <w:rPr>
          <w:sz w:val="28"/>
          <w:szCs w:val="28"/>
        </w:rPr>
      </w:pPr>
      <w:r w:rsidRPr="008369C8">
        <w:rPr>
          <w:sz w:val="28"/>
          <w:szCs w:val="28"/>
        </w:rPr>
        <w:t xml:space="preserve">                                                                       </w:t>
      </w:r>
      <w:r w:rsidR="00E77C14" w:rsidRPr="008369C8">
        <w:rPr>
          <w:sz w:val="28"/>
          <w:szCs w:val="28"/>
        </w:rPr>
        <w:t xml:space="preserve">                                                                                    </w:t>
      </w:r>
      <w:r w:rsidR="00E77C14">
        <w:rPr>
          <w:sz w:val="28"/>
          <w:szCs w:val="28"/>
        </w:rPr>
        <w:t xml:space="preserve">                                          </w:t>
      </w:r>
    </w:p>
    <w:p w:rsidR="00E77C14" w:rsidRDefault="00E77C14" w:rsidP="00E77C14">
      <w:pPr>
        <w:jc w:val="center"/>
        <w:rPr>
          <w:rFonts w:ascii="Cambria" w:hAnsi="Cambria"/>
          <w:b/>
        </w:rPr>
      </w:pPr>
    </w:p>
    <w:p w:rsidR="00E77C14" w:rsidRPr="00CB794B" w:rsidRDefault="00E77C14" w:rsidP="00E77C14">
      <w:pPr>
        <w:jc w:val="center"/>
        <w:rPr>
          <w:rFonts w:ascii="Cambria" w:hAnsi="Cambria"/>
          <w:b/>
          <w:sz w:val="28"/>
          <w:szCs w:val="28"/>
        </w:rPr>
      </w:pPr>
      <w:r w:rsidRPr="00CB794B">
        <w:rPr>
          <w:rFonts w:ascii="Cambria" w:hAnsi="Cambria"/>
          <w:b/>
          <w:sz w:val="28"/>
          <w:szCs w:val="28"/>
        </w:rPr>
        <w:t>КАЛЕНДАРЬ</w:t>
      </w:r>
    </w:p>
    <w:p w:rsidR="00E77C14" w:rsidRPr="00CB794B" w:rsidRDefault="00E77C14" w:rsidP="00E77C14">
      <w:pPr>
        <w:jc w:val="center"/>
        <w:rPr>
          <w:rFonts w:ascii="Cambria" w:hAnsi="Cambria"/>
          <w:b/>
          <w:sz w:val="28"/>
          <w:szCs w:val="28"/>
        </w:rPr>
      </w:pPr>
      <w:r w:rsidRPr="00CB794B">
        <w:rPr>
          <w:rFonts w:ascii="Cambria" w:hAnsi="Cambria"/>
          <w:b/>
          <w:sz w:val="28"/>
          <w:szCs w:val="28"/>
        </w:rPr>
        <w:t xml:space="preserve">3-го турнира в рамках отборочного соревнования к Межрегиональному спортивному соревнованию по хоккею </w:t>
      </w:r>
    </w:p>
    <w:p w:rsidR="00E77C14" w:rsidRPr="00CB794B" w:rsidRDefault="00E77C14" w:rsidP="00E77C14">
      <w:pPr>
        <w:jc w:val="center"/>
        <w:rPr>
          <w:rFonts w:ascii="Cambria" w:hAnsi="Cambria"/>
          <w:b/>
          <w:sz w:val="28"/>
          <w:szCs w:val="28"/>
        </w:rPr>
      </w:pPr>
      <w:r w:rsidRPr="00CB794B">
        <w:rPr>
          <w:rFonts w:ascii="Cambria" w:hAnsi="Cambria"/>
          <w:b/>
          <w:sz w:val="28"/>
          <w:szCs w:val="28"/>
        </w:rPr>
        <w:t>«Первенство МКЦ Регион-Центр среди юношей» сезон 2016-2017 гг.</w:t>
      </w:r>
    </w:p>
    <w:p w:rsidR="00E77C14" w:rsidRPr="00CB794B" w:rsidRDefault="00E77C14" w:rsidP="00E77C14">
      <w:pPr>
        <w:jc w:val="center"/>
        <w:rPr>
          <w:b/>
          <w:sz w:val="28"/>
          <w:szCs w:val="28"/>
        </w:rPr>
      </w:pPr>
      <w:r w:rsidRPr="00CB794B">
        <w:rPr>
          <w:b/>
          <w:sz w:val="28"/>
          <w:szCs w:val="28"/>
        </w:rPr>
        <w:t>27.01.2017 – 29.01.2017  г</w:t>
      </w:r>
      <w:proofErr w:type="gramStart"/>
      <w:r w:rsidRPr="00CB794B">
        <w:rPr>
          <w:b/>
          <w:sz w:val="28"/>
          <w:szCs w:val="28"/>
        </w:rPr>
        <w:t>.Б</w:t>
      </w:r>
      <w:proofErr w:type="gramEnd"/>
      <w:r w:rsidRPr="00CB794B">
        <w:rPr>
          <w:b/>
          <w:sz w:val="28"/>
          <w:szCs w:val="28"/>
        </w:rPr>
        <w:t xml:space="preserve">елгород, Белгородская область </w:t>
      </w:r>
    </w:p>
    <w:p w:rsidR="00E77C14" w:rsidRPr="00CB794B" w:rsidRDefault="00E77C14" w:rsidP="00E77C14">
      <w:pPr>
        <w:jc w:val="center"/>
        <w:rPr>
          <w:sz w:val="28"/>
          <w:szCs w:val="28"/>
        </w:rPr>
      </w:pPr>
      <w:r w:rsidRPr="00CB794B">
        <w:rPr>
          <w:b/>
          <w:color w:val="FF0000"/>
          <w:sz w:val="28"/>
          <w:szCs w:val="28"/>
        </w:rPr>
        <w:t xml:space="preserve"> </w:t>
      </w:r>
      <w:r w:rsidRPr="00CB794B">
        <w:rPr>
          <w:b/>
          <w:sz w:val="28"/>
          <w:szCs w:val="28"/>
        </w:rPr>
        <w:t>(ледовый дворец  «Серебряный Донец» ул. Корочанская,39-И)</w:t>
      </w:r>
    </w:p>
    <w:p w:rsidR="00E77C14" w:rsidRPr="00CB794B" w:rsidRDefault="00E77C14" w:rsidP="00E77C14">
      <w:pPr>
        <w:jc w:val="center"/>
        <w:rPr>
          <w:rFonts w:ascii="Cambria" w:hAnsi="Cambria"/>
          <w:b/>
          <w:sz w:val="28"/>
          <w:szCs w:val="28"/>
        </w:rPr>
      </w:pPr>
    </w:p>
    <w:p w:rsidR="00CB794B" w:rsidRPr="00CB794B" w:rsidRDefault="00CB794B" w:rsidP="00E77C14">
      <w:pPr>
        <w:jc w:val="center"/>
        <w:rPr>
          <w:rFonts w:ascii="Cambria" w:hAnsi="Cambria"/>
          <w:b/>
          <w:sz w:val="28"/>
          <w:szCs w:val="28"/>
        </w:rPr>
      </w:pPr>
      <w:r w:rsidRPr="00CB794B">
        <w:rPr>
          <w:rFonts w:ascii="Cambria" w:hAnsi="Cambria"/>
          <w:b/>
          <w:sz w:val="28"/>
          <w:szCs w:val="28"/>
        </w:rPr>
        <w:t>С ИЗМЕНЕНИЕМ  на 28.01.2017</w:t>
      </w:r>
    </w:p>
    <w:p w:rsidR="00E77C14" w:rsidRPr="00CB794B" w:rsidRDefault="00E77C14" w:rsidP="00E77C14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5"/>
        <w:gridCol w:w="6761"/>
      </w:tblGrid>
      <w:tr w:rsidR="00E77C14" w:rsidRPr="00CB794B" w:rsidTr="00CB794B">
        <w:trPr>
          <w:trHeight w:val="251"/>
        </w:trPr>
        <w:tc>
          <w:tcPr>
            <w:tcW w:w="7196" w:type="dxa"/>
            <w:gridSpan w:val="2"/>
          </w:tcPr>
          <w:p w:rsidR="00E77C14" w:rsidRPr="00CB794B" w:rsidRDefault="00E77C14" w:rsidP="00BF1798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Состав участников: 2000-2001г.р.</w:t>
            </w:r>
          </w:p>
        </w:tc>
      </w:tr>
      <w:tr w:rsidR="00E77C14" w:rsidRPr="00CB794B" w:rsidTr="00CB794B">
        <w:trPr>
          <w:trHeight w:val="251"/>
        </w:trPr>
        <w:tc>
          <w:tcPr>
            <w:tcW w:w="435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6761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МАОУДО «СШОР №11» г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.Л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ипецк</w:t>
            </w:r>
          </w:p>
        </w:tc>
      </w:tr>
      <w:tr w:rsidR="00E77C14" w:rsidRPr="00CB794B" w:rsidTr="00CB794B">
        <w:trPr>
          <w:trHeight w:val="265"/>
        </w:trPr>
        <w:tc>
          <w:tcPr>
            <w:tcW w:w="435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6761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МБУДО ДЮСШ по ЗВС г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.Б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елгород</w:t>
            </w:r>
          </w:p>
        </w:tc>
      </w:tr>
      <w:tr w:rsidR="00E77C14" w:rsidRPr="00CB794B" w:rsidTr="00CB794B">
        <w:trPr>
          <w:trHeight w:val="251"/>
        </w:trPr>
        <w:tc>
          <w:tcPr>
            <w:tcW w:w="435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6761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ГАУ «Спортивный Клуб «Брянск»г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.Б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рянск 2001 г.р.</w:t>
            </w:r>
          </w:p>
        </w:tc>
      </w:tr>
      <w:tr w:rsidR="00E77C14" w:rsidRPr="00CB794B" w:rsidTr="00CB794B">
        <w:trPr>
          <w:trHeight w:val="251"/>
        </w:trPr>
        <w:tc>
          <w:tcPr>
            <w:tcW w:w="435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6761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МУДО «СДЮСШОР №2» г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.Я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рославль 2001 г.р.</w:t>
            </w:r>
          </w:p>
        </w:tc>
      </w:tr>
      <w:tr w:rsidR="00E77C14" w:rsidRPr="00CB794B" w:rsidTr="00CB794B">
        <w:trPr>
          <w:trHeight w:val="251"/>
        </w:trPr>
        <w:tc>
          <w:tcPr>
            <w:tcW w:w="435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6761" w:type="dxa"/>
            <w:shd w:val="clear" w:color="auto" w:fill="FFFFFF" w:themeFill="background1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ХК «Драгуны» г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.М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ожайск 2001 г.р.</w:t>
            </w:r>
          </w:p>
        </w:tc>
      </w:tr>
    </w:tbl>
    <w:p w:rsidR="00E77C14" w:rsidRPr="00CB794B" w:rsidRDefault="00E77C14" w:rsidP="00E77C14">
      <w:pPr>
        <w:rPr>
          <w:rFonts w:ascii="Cambria" w:hAnsi="Cambria"/>
          <w:sz w:val="28"/>
          <w:szCs w:val="28"/>
        </w:rPr>
      </w:pPr>
    </w:p>
    <w:p w:rsidR="00E77C14" w:rsidRPr="00CB794B" w:rsidRDefault="00E77C14" w:rsidP="00E77C14">
      <w:pPr>
        <w:rPr>
          <w:rFonts w:ascii="Cambria" w:hAnsi="Cambria"/>
          <w:sz w:val="28"/>
          <w:szCs w:val="28"/>
        </w:rPr>
      </w:pPr>
    </w:p>
    <w:p w:rsidR="00E77C14" w:rsidRPr="00CB794B" w:rsidRDefault="00E77C14" w:rsidP="00E77C14">
      <w:pPr>
        <w:rPr>
          <w:rFonts w:ascii="Cambria" w:hAnsi="Cambr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32"/>
        <w:gridCol w:w="3332"/>
        <w:gridCol w:w="2375"/>
      </w:tblGrid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1 день-         27.01.2017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РЕЗУЛЬТАТ</w:t>
            </w: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 xml:space="preserve">1.  Ярославль </w:t>
            </w:r>
            <w:proofErr w:type="gramStart"/>
            <w:r w:rsidRPr="00CB794B">
              <w:rPr>
                <w:rFonts w:ascii="Cambria" w:hAnsi="Cambria"/>
                <w:sz w:val="28"/>
                <w:szCs w:val="28"/>
              </w:rPr>
              <w:t>-Б</w:t>
            </w:r>
            <w:proofErr w:type="gramEnd"/>
            <w:r w:rsidRPr="00CB794B">
              <w:rPr>
                <w:rFonts w:ascii="Cambria" w:hAnsi="Cambria"/>
                <w:sz w:val="28"/>
                <w:szCs w:val="28"/>
              </w:rPr>
              <w:t>рянск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10:00-12:00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9039" w:type="dxa"/>
            <w:gridSpan w:val="3"/>
          </w:tcPr>
          <w:p w:rsidR="00E77C14" w:rsidRPr="00CB794B" w:rsidRDefault="00E77C14" w:rsidP="00BF1798">
            <w:pPr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 xml:space="preserve">Церемония открытия турнира  - 12:00-12:15 </w:t>
            </w: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2. Белгород - Липецк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12:30-14:30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3. Ярославль - Можайск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14:45-16:45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2 день-         28.01.2017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РЕЗУЛЬТАТ</w:t>
            </w: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4. Можайск-Брянск</w:t>
            </w:r>
          </w:p>
        </w:tc>
        <w:tc>
          <w:tcPr>
            <w:tcW w:w="3332" w:type="dxa"/>
          </w:tcPr>
          <w:p w:rsidR="00E77C14" w:rsidRPr="00CB794B" w:rsidRDefault="00CB794B" w:rsidP="00BF179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08:15-10</w:t>
            </w:r>
            <w:r w:rsidR="00E77C14" w:rsidRPr="00CB794B"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B794B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5. Ярославль - Липецк</w:t>
            </w:r>
          </w:p>
        </w:tc>
        <w:tc>
          <w:tcPr>
            <w:tcW w:w="3332" w:type="dxa"/>
          </w:tcPr>
          <w:p w:rsidR="00E77C14" w:rsidRPr="00CB794B" w:rsidRDefault="00CB794B" w:rsidP="00BF179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10:30-12</w:t>
            </w:r>
            <w:r w:rsidR="00E77C14" w:rsidRPr="00CB794B"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B794B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6. Белгород-Брянск</w:t>
            </w:r>
          </w:p>
        </w:tc>
        <w:tc>
          <w:tcPr>
            <w:tcW w:w="3332" w:type="dxa"/>
          </w:tcPr>
          <w:p w:rsidR="00E77C14" w:rsidRPr="00CB794B" w:rsidRDefault="00CB794B" w:rsidP="00BF179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12:45-14</w:t>
            </w:r>
            <w:r w:rsidR="00E77C14" w:rsidRPr="00CB794B"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B794B">
              <w:rPr>
                <w:rFonts w:ascii="Cambria" w:hAnsi="Cambria"/>
                <w:b/>
                <w:sz w:val="28"/>
                <w:szCs w:val="28"/>
              </w:rPr>
              <w:t>45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7. Можайск-Липецк</w:t>
            </w:r>
          </w:p>
        </w:tc>
        <w:tc>
          <w:tcPr>
            <w:tcW w:w="3332" w:type="dxa"/>
          </w:tcPr>
          <w:p w:rsidR="00E77C14" w:rsidRPr="00CB794B" w:rsidRDefault="00CB794B" w:rsidP="00BF179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15:00-17</w:t>
            </w:r>
            <w:r w:rsidR="00E77C14" w:rsidRPr="00CB794B">
              <w:rPr>
                <w:rFonts w:ascii="Cambria" w:hAnsi="Cambria"/>
                <w:b/>
                <w:sz w:val="28"/>
                <w:szCs w:val="28"/>
              </w:rPr>
              <w:t>:15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3 день-         29.01.2017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jc w:val="center"/>
              <w:rPr>
                <w:b/>
                <w:sz w:val="28"/>
                <w:szCs w:val="28"/>
              </w:rPr>
            </w:pPr>
            <w:r w:rsidRPr="00CB794B">
              <w:rPr>
                <w:b/>
                <w:sz w:val="28"/>
                <w:szCs w:val="28"/>
              </w:rPr>
              <w:t>РЕЗУЛЬТАТ</w:t>
            </w: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E77C14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8. Белгород-Ярославль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08:15-10:15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9. Брянск-Липецк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10:30-12:30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3332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10. Можайск-Белгород</w:t>
            </w:r>
          </w:p>
        </w:tc>
        <w:tc>
          <w:tcPr>
            <w:tcW w:w="3332" w:type="dxa"/>
          </w:tcPr>
          <w:p w:rsidR="00E77C14" w:rsidRPr="00CB794B" w:rsidRDefault="00E77C14" w:rsidP="00BF17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sz w:val="28"/>
                <w:szCs w:val="28"/>
              </w:rPr>
              <w:t>12:45-14:45</w:t>
            </w:r>
          </w:p>
        </w:tc>
        <w:tc>
          <w:tcPr>
            <w:tcW w:w="2375" w:type="dxa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7C14" w:rsidRPr="00CB794B" w:rsidTr="00BF1798">
        <w:tc>
          <w:tcPr>
            <w:tcW w:w="9039" w:type="dxa"/>
            <w:gridSpan w:val="3"/>
          </w:tcPr>
          <w:p w:rsidR="00E77C14" w:rsidRPr="00CB794B" w:rsidRDefault="00E77C14" w:rsidP="00BF1798">
            <w:pPr>
              <w:rPr>
                <w:rFonts w:ascii="Cambria" w:hAnsi="Cambria"/>
                <w:sz w:val="28"/>
                <w:szCs w:val="28"/>
              </w:rPr>
            </w:pPr>
            <w:r w:rsidRPr="00CB794B">
              <w:rPr>
                <w:rFonts w:ascii="Cambria" w:hAnsi="Cambria"/>
                <w:b/>
                <w:sz w:val="28"/>
                <w:szCs w:val="28"/>
              </w:rPr>
              <w:t>Церемония закрытия турнира  - 14:45-15:15</w:t>
            </w:r>
          </w:p>
        </w:tc>
      </w:tr>
    </w:tbl>
    <w:p w:rsidR="00E77C14" w:rsidRPr="00CB794B" w:rsidRDefault="00E77C14" w:rsidP="00E77C14">
      <w:pPr>
        <w:rPr>
          <w:rFonts w:ascii="Cambria" w:hAnsi="Cambria"/>
          <w:sz w:val="28"/>
          <w:szCs w:val="28"/>
        </w:rPr>
      </w:pPr>
    </w:p>
    <w:p w:rsidR="00E77C14" w:rsidRDefault="008369C8" w:rsidP="008369C8">
      <w:pPr>
        <w:pStyle w:val="a6"/>
        <w:rPr>
          <w:sz w:val="28"/>
          <w:szCs w:val="28"/>
        </w:rPr>
      </w:pPr>
      <w:r w:rsidRPr="008369C8">
        <w:rPr>
          <w:sz w:val="28"/>
          <w:szCs w:val="28"/>
        </w:rPr>
        <w:t xml:space="preserve">            </w:t>
      </w: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p w:rsidR="00E77C14" w:rsidRDefault="00E77C14" w:rsidP="008369C8">
      <w:pPr>
        <w:pStyle w:val="a6"/>
        <w:rPr>
          <w:sz w:val="28"/>
          <w:szCs w:val="28"/>
        </w:rPr>
      </w:pPr>
    </w:p>
    <w:sectPr w:rsidR="00E77C14" w:rsidSect="001F3A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2A"/>
    <w:rsid w:val="00031A61"/>
    <w:rsid w:val="00047583"/>
    <w:rsid w:val="000612B0"/>
    <w:rsid w:val="000C3979"/>
    <w:rsid w:val="001510A4"/>
    <w:rsid w:val="00154B5D"/>
    <w:rsid w:val="001566CA"/>
    <w:rsid w:val="001821B1"/>
    <w:rsid w:val="001A6B70"/>
    <w:rsid w:val="001B3E51"/>
    <w:rsid w:val="001F3A27"/>
    <w:rsid w:val="00205227"/>
    <w:rsid w:val="002136D3"/>
    <w:rsid w:val="002C78D0"/>
    <w:rsid w:val="00324B63"/>
    <w:rsid w:val="00381E5A"/>
    <w:rsid w:val="00386408"/>
    <w:rsid w:val="00396FF3"/>
    <w:rsid w:val="003A0484"/>
    <w:rsid w:val="003D2906"/>
    <w:rsid w:val="003E0C16"/>
    <w:rsid w:val="00413FDC"/>
    <w:rsid w:val="00420998"/>
    <w:rsid w:val="00446329"/>
    <w:rsid w:val="0048180F"/>
    <w:rsid w:val="00490AA5"/>
    <w:rsid w:val="004B3496"/>
    <w:rsid w:val="00581DD8"/>
    <w:rsid w:val="00595D98"/>
    <w:rsid w:val="00677A32"/>
    <w:rsid w:val="006802D9"/>
    <w:rsid w:val="006E6A5B"/>
    <w:rsid w:val="007513E6"/>
    <w:rsid w:val="007E1287"/>
    <w:rsid w:val="007F06C4"/>
    <w:rsid w:val="0080666D"/>
    <w:rsid w:val="008369C8"/>
    <w:rsid w:val="00863042"/>
    <w:rsid w:val="008A5C46"/>
    <w:rsid w:val="00987AF7"/>
    <w:rsid w:val="0099521C"/>
    <w:rsid w:val="00995C69"/>
    <w:rsid w:val="009B4C5E"/>
    <w:rsid w:val="009E5AC0"/>
    <w:rsid w:val="00A0031C"/>
    <w:rsid w:val="00A434AD"/>
    <w:rsid w:val="00A62C04"/>
    <w:rsid w:val="00AE20DF"/>
    <w:rsid w:val="00AE5F59"/>
    <w:rsid w:val="00B54F2A"/>
    <w:rsid w:val="00B869C2"/>
    <w:rsid w:val="00B920B6"/>
    <w:rsid w:val="00C20CBF"/>
    <w:rsid w:val="00C26745"/>
    <w:rsid w:val="00C93524"/>
    <w:rsid w:val="00CA0C83"/>
    <w:rsid w:val="00CB794B"/>
    <w:rsid w:val="00CC2E08"/>
    <w:rsid w:val="00CD4652"/>
    <w:rsid w:val="00CF1B9A"/>
    <w:rsid w:val="00D11717"/>
    <w:rsid w:val="00D123A4"/>
    <w:rsid w:val="00D43B47"/>
    <w:rsid w:val="00D52FD8"/>
    <w:rsid w:val="00D544A1"/>
    <w:rsid w:val="00DB3F34"/>
    <w:rsid w:val="00DF1833"/>
    <w:rsid w:val="00E13476"/>
    <w:rsid w:val="00E47878"/>
    <w:rsid w:val="00E62609"/>
    <w:rsid w:val="00E64056"/>
    <w:rsid w:val="00E64F7B"/>
    <w:rsid w:val="00E77C14"/>
    <w:rsid w:val="00ED2A70"/>
    <w:rsid w:val="00EE0484"/>
    <w:rsid w:val="00F15575"/>
    <w:rsid w:val="00FC3B75"/>
    <w:rsid w:val="00FE30FA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2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19</cp:revision>
  <cp:lastPrinted>2017-01-25T08:06:00Z</cp:lastPrinted>
  <dcterms:created xsi:type="dcterms:W3CDTF">2015-11-19T17:08:00Z</dcterms:created>
  <dcterms:modified xsi:type="dcterms:W3CDTF">2017-01-25T08:06:00Z</dcterms:modified>
</cp:coreProperties>
</file>